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5B98" w14:textId="3D8D1BEF" w:rsidR="00CB45A3" w:rsidRPr="00B82ECB" w:rsidRDefault="00BC775E" w:rsidP="00CB45A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 xml:space="preserve">　5年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6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月　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1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日</w:t>
      </w:r>
    </w:p>
    <w:p w14:paraId="46065129" w14:textId="2FFD7DA9" w:rsidR="000271DE" w:rsidRPr="00B82ECB" w:rsidRDefault="009D28C8" w:rsidP="000271DE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株式会社ＡＢＣ商事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御中</w:t>
      </w:r>
    </w:p>
    <w:p w14:paraId="4CBC8C96" w14:textId="47220BE6" w:rsidR="00993374" w:rsidRDefault="00993374" w:rsidP="00993374">
      <w:pPr>
        <w:ind w:right="88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　　　　　　　　貸主：</w:t>
      </w:r>
      <w:r w:rsidR="009D28C8">
        <w:rPr>
          <w:rFonts w:ascii="BIZ UD明朝 Medium" w:eastAsia="BIZ UD明朝 Medium" w:hAnsi="BIZ UD明朝 Medium" w:hint="eastAsia"/>
          <w:sz w:val="22"/>
          <w:szCs w:val="24"/>
        </w:rPr>
        <w:t>鈴木　一郎</w:t>
      </w:r>
    </w:p>
    <w:p w14:paraId="0C3B143E" w14:textId="77777777" w:rsidR="00993374" w:rsidRPr="00B82ECB" w:rsidRDefault="00993374" w:rsidP="00993374">
      <w:pPr>
        <w:ind w:right="880"/>
        <w:rPr>
          <w:rFonts w:ascii="BIZ UD明朝 Medium" w:eastAsia="BIZ UD明朝 Medium" w:hAnsi="BIZ UD明朝 Medium" w:hint="eastAsia"/>
          <w:sz w:val="22"/>
          <w:szCs w:val="24"/>
        </w:rPr>
      </w:pPr>
    </w:p>
    <w:p w14:paraId="5C7936D3" w14:textId="1201049B" w:rsidR="000271DE" w:rsidRPr="00B82ECB" w:rsidRDefault="000271DE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4C1A63A8" w14:textId="1BC7F710" w:rsidR="00BB5E9C" w:rsidRPr="00B82ECB" w:rsidRDefault="00BB5E9C" w:rsidP="00BB5E9C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インボイス制度開始に伴う</w:t>
      </w:r>
      <w:r w:rsidR="00BC775E" w:rsidRPr="00B82ECB">
        <w:rPr>
          <w:rFonts w:ascii="BIZ UD明朝 Medium" w:eastAsia="BIZ UD明朝 Medium" w:hAnsi="BIZ UD明朝 Medium" w:hint="eastAsia"/>
          <w:sz w:val="22"/>
          <w:szCs w:val="24"/>
        </w:rPr>
        <w:t>適格請求書発行事業者</w:t>
      </w:r>
      <w:r w:rsidR="00BC775E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のお知らせ</w:t>
      </w:r>
    </w:p>
    <w:p w14:paraId="37940FF5" w14:textId="77777777" w:rsidR="00BB5E9C" w:rsidRPr="00B82ECB" w:rsidRDefault="00BB5E9C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05577191" w14:textId="13D770F0" w:rsidR="00954776" w:rsidRPr="00B82ECB" w:rsidRDefault="00BB5E9C" w:rsidP="00736BE1">
      <w:pPr>
        <w:snapToGrid w:val="0"/>
        <w:spacing w:beforeLines="50" w:before="180" w:afterLines="50" w:after="180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年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１０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月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１日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より、インボイス制度（適格請求書等保存方式）が開始されることに伴い、消費税の課税事業者が仕入税額控除を適用する要件として、適格請求書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の保存が義務付けられ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ることになり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ます。</w:t>
      </w:r>
    </w:p>
    <w:p w14:paraId="2D774169" w14:textId="5CB7B27F" w:rsidR="000271DE" w:rsidRPr="00B82ECB" w:rsidRDefault="00874BC3" w:rsidP="006A59DC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この適格請求書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の発行は適格請求書発行事業者に限ら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れ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この度、当方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も適格請求書発行事業者の登録を完了いたしました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。</w:t>
      </w:r>
      <w:r w:rsidR="00CA7366">
        <w:rPr>
          <w:rFonts w:ascii="BIZ UD明朝 Medium" w:eastAsia="BIZ UD明朝 Medium" w:hAnsi="BIZ UD明朝 Medium"/>
          <w:sz w:val="22"/>
          <w:szCs w:val="24"/>
        </w:rPr>
        <w:br/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以下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そ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の登録番号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及び制度開始に伴う必要事項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書面にて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通知申し上げ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ます</w:t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>ので、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下記内容をご</w:t>
      </w:r>
      <w:r w:rsidR="00712C77">
        <w:rPr>
          <w:rFonts w:ascii="BIZ UD明朝 Medium" w:eastAsia="BIZ UD明朝 Medium" w:hAnsi="BIZ UD明朝 Medium" w:hint="eastAsia"/>
          <w:sz w:val="22"/>
          <w:szCs w:val="24"/>
        </w:rPr>
        <w:t>確認の上、</w:t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>当該書面を</w:t>
      </w:r>
      <w:r w:rsidR="006A59DC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="00C10565">
        <w:rPr>
          <w:rFonts w:ascii="BIZ UD明朝 Medium" w:eastAsia="BIZ UD明朝 Medium" w:hAnsi="BIZ UD明朝 Medium" w:hint="eastAsia"/>
          <w:sz w:val="22"/>
          <w:szCs w:val="24"/>
        </w:rPr>
        <w:t>契約書とともに保存いただ</w:t>
      </w:r>
      <w:r w:rsidR="00254E38">
        <w:rPr>
          <w:rFonts w:ascii="BIZ UD明朝 Medium" w:eastAsia="BIZ UD明朝 Medium" w:hAnsi="BIZ UD明朝 Medium" w:hint="eastAsia"/>
          <w:sz w:val="22"/>
          <w:szCs w:val="24"/>
        </w:rPr>
        <w:t>き</w:t>
      </w:r>
      <w:r w:rsidR="00C10565">
        <w:rPr>
          <w:rFonts w:ascii="BIZ UD明朝 Medium" w:eastAsia="BIZ UD明朝 Medium" w:hAnsi="BIZ UD明朝 Medium" w:hint="eastAsia"/>
          <w:sz w:val="22"/>
          <w:szCs w:val="24"/>
        </w:rPr>
        <w:t>ます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ようお願い申し上げます。</w:t>
      </w:r>
    </w:p>
    <w:p w14:paraId="2D12DB8E" w14:textId="02995CBA" w:rsidR="00CB45A3" w:rsidRPr="00CA7366" w:rsidRDefault="00CB45A3" w:rsidP="00B71AEB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57C59A58" w14:textId="04FA07E4" w:rsidR="00B71AEB" w:rsidRPr="00B82ECB" w:rsidRDefault="00B71AEB" w:rsidP="00096337">
      <w:pPr>
        <w:spacing w:beforeLines="50" w:before="180" w:afterLines="50" w:after="180"/>
        <w:ind w:right="238"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16D9C657" w14:textId="2EB444E6" w:rsidR="00742C79" w:rsidRPr="00B82ECB" w:rsidRDefault="00742C79" w:rsidP="00366F5B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登録番号は下記のとおりです。</w:t>
      </w:r>
    </w:p>
    <w:p w14:paraId="040E4308" w14:textId="314C58B2" w:rsidR="00B71AEB" w:rsidRDefault="00742C79" w:rsidP="00742C79">
      <w:pPr>
        <w:pStyle w:val="a6"/>
        <w:ind w:leftChars="0" w:left="420" w:right="240" w:firstLine="42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Ｔ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１２３４５６７８９０１２</w:t>
      </w:r>
      <w:r w:rsidR="00736BE1"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登録年月日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B82ECB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令和　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５</w:t>
      </w:r>
      <w:r w:rsidR="00B82ECB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年　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１０</w:t>
      </w:r>
      <w:r w:rsidR="00B82ECB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月　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１</w:t>
      </w:r>
      <w:r w:rsidR="00B82ECB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日</w:t>
      </w:r>
    </w:p>
    <w:p w14:paraId="5ACA7F8D" w14:textId="77777777" w:rsidR="00443B1F" w:rsidRPr="009D28C8" w:rsidRDefault="00443B1F" w:rsidP="00742C79">
      <w:pPr>
        <w:pStyle w:val="a6"/>
        <w:ind w:leftChars="0" w:left="420" w:right="240" w:firstLine="42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383ABAB" w14:textId="2694DD96" w:rsidR="00D0349F" w:rsidRPr="00736BE1" w:rsidRDefault="009D28C8" w:rsidP="00D0349F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平成３０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年</w:t>
      </w: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３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１６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日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</w:rPr>
        <w:t>に締結いたしました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</w:rPr>
        <w:t>契約書につきまして、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>インボイス制度</w:t>
      </w:r>
      <w:r w:rsidR="00103B37" w:rsidRPr="00736BE1">
        <w:rPr>
          <w:rFonts w:ascii="BIZ UD明朝 Medium" w:eastAsia="BIZ UD明朝 Medium" w:hAnsi="BIZ UD明朝 Medium" w:hint="eastAsia"/>
          <w:sz w:val="22"/>
          <w:szCs w:val="24"/>
        </w:rPr>
        <w:t>対応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>のため</w:t>
      </w:r>
      <w:r w:rsidR="00103B37" w:rsidRPr="00736BE1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C10565" w:rsidRPr="00736BE1">
        <w:rPr>
          <w:rFonts w:ascii="BIZ UD明朝 Medium" w:eastAsia="BIZ UD明朝 Medium" w:hAnsi="BIZ UD明朝 Medium" w:hint="eastAsia"/>
          <w:sz w:val="22"/>
          <w:szCs w:val="24"/>
        </w:rPr>
        <w:t>上記登録番号とともに、以下を追記いたします。</w:t>
      </w:r>
    </w:p>
    <w:p w14:paraId="0A0DF415" w14:textId="4E843B03" w:rsidR="009B0143" w:rsidRPr="00CA7366" w:rsidRDefault="009B0143" w:rsidP="00443B1F">
      <w:pPr>
        <w:spacing w:beforeLines="50" w:before="180"/>
        <w:ind w:right="238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3BA9513" w14:textId="79046B3C" w:rsidR="009E0A23" w:rsidRPr="00736BE1" w:rsidRDefault="00443B1F" w:rsidP="006A59DC">
      <w:pPr>
        <w:pStyle w:val="a6"/>
        <w:numPr>
          <w:ilvl w:val="0"/>
          <w:numId w:val="4"/>
        </w:numPr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オフィス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賃</w:t>
      </w:r>
      <w:r w:rsidR="009B0143" w:rsidRPr="00736BE1">
        <w:rPr>
          <w:rFonts w:ascii="BIZ UD明朝 Medium" w:eastAsia="BIZ UD明朝 Medium" w:hAnsi="BIZ UD明朝 Medium" w:hint="eastAsia"/>
          <w:sz w:val="22"/>
          <w:szCs w:val="24"/>
        </w:rPr>
        <w:t>料</w:t>
      </w:r>
    </w:p>
    <w:p w14:paraId="04071CA1" w14:textId="1FE1FD92" w:rsidR="009E0A23" w:rsidRPr="00736BE1" w:rsidRDefault="009E0A23" w:rsidP="009E0A23">
      <w:pPr>
        <w:pStyle w:val="a6"/>
        <w:ind w:leftChars="0" w:right="238"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適用税率　10％</w:t>
      </w:r>
      <w:r w:rsidRPr="00736BE1">
        <w:rPr>
          <w:rFonts w:ascii="BIZ UD明朝 Medium" w:eastAsia="BIZ UD明朝 Medium" w:hAnsi="BIZ UD明朝 Medium" w:hint="eastAsia"/>
          <w:sz w:val="22"/>
          <w:szCs w:val="24"/>
          <w:vertAlign w:val="superscript"/>
        </w:rPr>
        <w:t>※</w:t>
      </w:r>
    </w:p>
    <w:p w14:paraId="6902AC29" w14:textId="75E04271" w:rsidR="009B0143" w:rsidRPr="00736BE1" w:rsidRDefault="009B0143" w:rsidP="009E0A23">
      <w:pPr>
        <w:pStyle w:val="a6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月額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１１０，０００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円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（うち、消費税額　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9D28C8">
        <w:rPr>
          <w:rFonts w:ascii="BIZ UD明朝 Medium" w:eastAsia="BIZ UD明朝 Medium" w:hAnsi="BIZ UD明朝 Medium" w:hint="eastAsia"/>
          <w:sz w:val="22"/>
          <w:szCs w:val="24"/>
          <w:u w:val="single"/>
        </w:rPr>
        <w:t>１０，０００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円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3B963057" w14:textId="11F1AECC" w:rsidR="009B0143" w:rsidRDefault="009B0143" w:rsidP="009B0143">
      <w:pPr>
        <w:pStyle w:val="a6"/>
        <w:numPr>
          <w:ilvl w:val="0"/>
          <w:numId w:val="3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適用税率は現行法によるものです。</w:t>
      </w:r>
      <w:bookmarkStart w:id="0" w:name="_Hlk108086507"/>
      <w:r w:rsidRPr="00736BE1">
        <w:rPr>
          <w:rFonts w:ascii="BIZ UD明朝 Medium" w:eastAsia="BIZ UD明朝 Medium" w:hAnsi="BIZ UD明朝 Medium" w:hint="eastAsia"/>
          <w:sz w:val="22"/>
          <w:szCs w:val="24"/>
        </w:rPr>
        <w:t>改正の際は、改正</w:t>
      </w:r>
      <w:r w:rsidR="003B7273" w:rsidRPr="00736BE1">
        <w:rPr>
          <w:rFonts w:ascii="BIZ UD明朝 Medium" w:eastAsia="BIZ UD明朝 Medium" w:hAnsi="BIZ UD明朝 Medium" w:hint="eastAsia"/>
          <w:sz w:val="22"/>
          <w:szCs w:val="24"/>
        </w:rPr>
        <w:t>に従い税率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="003B7273" w:rsidRPr="00736BE1">
        <w:rPr>
          <w:rFonts w:ascii="BIZ UD明朝 Medium" w:eastAsia="BIZ UD明朝 Medium" w:hAnsi="BIZ UD明朝 Medium" w:hint="eastAsia"/>
          <w:sz w:val="22"/>
          <w:szCs w:val="24"/>
        </w:rPr>
        <w:t>変更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いたします</w:t>
      </w:r>
      <w:bookmarkEnd w:id="0"/>
      <w:r w:rsidRPr="00736BE1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6A47A230" w14:textId="77777777" w:rsidR="00993374" w:rsidRPr="00993374" w:rsidRDefault="00993374" w:rsidP="00993374">
      <w:pPr>
        <w:pStyle w:val="a6"/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 w:hint="eastAsia"/>
          <w:sz w:val="22"/>
          <w:szCs w:val="24"/>
        </w:rPr>
      </w:pPr>
    </w:p>
    <w:p w14:paraId="6C492ABB" w14:textId="0D82C3F0" w:rsidR="00300584" w:rsidRPr="00300584" w:rsidRDefault="00CA7366" w:rsidP="00300584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インボイス</w:t>
      </w:r>
      <w:r w:rsidR="00300584" w:rsidRPr="00300584">
        <w:rPr>
          <w:rFonts w:ascii="BIZ UD明朝 Medium" w:eastAsia="BIZ UD明朝 Medium" w:hAnsi="BIZ UD明朝 Medium" w:hint="eastAsia"/>
          <w:sz w:val="22"/>
          <w:szCs w:val="24"/>
        </w:rPr>
        <w:t>制度開始後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は、</w:t>
      </w:r>
      <w:r w:rsidR="009E0A23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契約書、</w:t>
      </w:r>
      <w:r>
        <w:rPr>
          <w:rFonts w:ascii="BIZ UD明朝 Medium" w:eastAsia="BIZ UD明朝 Medium" w:hAnsi="BIZ UD明朝 Medium" w:hint="eastAsia"/>
          <w:sz w:val="22"/>
          <w:szCs w:val="24"/>
        </w:rPr>
        <w:t>当書面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及び通帳における引落しの</w:t>
      </w:r>
      <w:r>
        <w:rPr>
          <w:rFonts w:ascii="BIZ UD明朝 Medium" w:eastAsia="BIZ UD明朝 Medium" w:hAnsi="BIZ UD明朝 Medium" w:hint="eastAsia"/>
          <w:sz w:val="22"/>
          <w:szCs w:val="24"/>
        </w:rPr>
        <w:t>履歴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をもって、適格請求書とさせていただきます。</w:t>
      </w:r>
    </w:p>
    <w:p w14:paraId="4C9D2090" w14:textId="48797588" w:rsidR="00366F5B" w:rsidRPr="00B82ECB" w:rsidRDefault="00366F5B" w:rsidP="00366F5B">
      <w:pPr>
        <w:ind w:right="24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以上</w:t>
      </w:r>
    </w:p>
    <w:sectPr w:rsidR="00366F5B" w:rsidRPr="00B82ECB" w:rsidSect="00366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3D4E" w14:textId="77777777" w:rsidR="00F123A4" w:rsidRDefault="00F123A4" w:rsidP="00F25305">
      <w:r>
        <w:separator/>
      </w:r>
    </w:p>
  </w:endnote>
  <w:endnote w:type="continuationSeparator" w:id="0">
    <w:p w14:paraId="5ABFCBC8" w14:textId="77777777" w:rsidR="00F123A4" w:rsidRDefault="00F123A4" w:rsidP="00F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0161" w14:textId="77777777" w:rsidR="00F123A4" w:rsidRDefault="00F123A4" w:rsidP="00F25305">
      <w:r>
        <w:separator/>
      </w:r>
    </w:p>
  </w:footnote>
  <w:footnote w:type="continuationSeparator" w:id="0">
    <w:p w14:paraId="715F8ECF" w14:textId="77777777" w:rsidR="00F123A4" w:rsidRDefault="00F123A4" w:rsidP="00F2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673"/>
    <w:multiLevelType w:val="hybridMultilevel"/>
    <w:tmpl w:val="F9D4E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63058"/>
    <w:multiLevelType w:val="hybridMultilevel"/>
    <w:tmpl w:val="DE005910"/>
    <w:lvl w:ilvl="0" w:tplc="553C576C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962381"/>
    <w:multiLevelType w:val="hybridMultilevel"/>
    <w:tmpl w:val="1988EBF0"/>
    <w:lvl w:ilvl="0" w:tplc="DB42F6A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9C3195"/>
    <w:multiLevelType w:val="hybridMultilevel"/>
    <w:tmpl w:val="323817F6"/>
    <w:lvl w:ilvl="0" w:tplc="7E3409A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1248573">
    <w:abstractNumId w:val="0"/>
  </w:num>
  <w:num w:numId="2" w16cid:durableId="926304784">
    <w:abstractNumId w:val="2"/>
  </w:num>
  <w:num w:numId="3" w16cid:durableId="1109198986">
    <w:abstractNumId w:val="1"/>
  </w:num>
  <w:num w:numId="4" w16cid:durableId="1300765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A3"/>
    <w:rsid w:val="000271DE"/>
    <w:rsid w:val="00051341"/>
    <w:rsid w:val="00096337"/>
    <w:rsid w:val="000D295B"/>
    <w:rsid w:val="000D3868"/>
    <w:rsid w:val="00103B37"/>
    <w:rsid w:val="00146B9E"/>
    <w:rsid w:val="0015035B"/>
    <w:rsid w:val="00246913"/>
    <w:rsid w:val="00254E38"/>
    <w:rsid w:val="002C5D3A"/>
    <w:rsid w:val="00300584"/>
    <w:rsid w:val="00366F5B"/>
    <w:rsid w:val="003B56B4"/>
    <w:rsid w:val="003B7273"/>
    <w:rsid w:val="003E5738"/>
    <w:rsid w:val="003E7776"/>
    <w:rsid w:val="00443B1F"/>
    <w:rsid w:val="0046448D"/>
    <w:rsid w:val="00464F6A"/>
    <w:rsid w:val="00491334"/>
    <w:rsid w:val="0050011A"/>
    <w:rsid w:val="00652D34"/>
    <w:rsid w:val="006A3973"/>
    <w:rsid w:val="006A59DC"/>
    <w:rsid w:val="00712C77"/>
    <w:rsid w:val="00736BE1"/>
    <w:rsid w:val="00742C79"/>
    <w:rsid w:val="00755168"/>
    <w:rsid w:val="008075B1"/>
    <w:rsid w:val="00874BC3"/>
    <w:rsid w:val="00921E1B"/>
    <w:rsid w:val="00954776"/>
    <w:rsid w:val="00993374"/>
    <w:rsid w:val="009B0143"/>
    <w:rsid w:val="009D10EC"/>
    <w:rsid w:val="009D28C8"/>
    <w:rsid w:val="009E0A23"/>
    <w:rsid w:val="00A16167"/>
    <w:rsid w:val="00A41E3E"/>
    <w:rsid w:val="00A61645"/>
    <w:rsid w:val="00AD5EC3"/>
    <w:rsid w:val="00AE1A69"/>
    <w:rsid w:val="00B248CE"/>
    <w:rsid w:val="00B71AEB"/>
    <w:rsid w:val="00B82245"/>
    <w:rsid w:val="00B82ECB"/>
    <w:rsid w:val="00BA51A7"/>
    <w:rsid w:val="00BB5E9C"/>
    <w:rsid w:val="00BC775E"/>
    <w:rsid w:val="00BC79D8"/>
    <w:rsid w:val="00BD551E"/>
    <w:rsid w:val="00BD56CC"/>
    <w:rsid w:val="00BF37B7"/>
    <w:rsid w:val="00C10565"/>
    <w:rsid w:val="00C41BA9"/>
    <w:rsid w:val="00C47996"/>
    <w:rsid w:val="00CA7366"/>
    <w:rsid w:val="00CB45A3"/>
    <w:rsid w:val="00D0349F"/>
    <w:rsid w:val="00D60A9E"/>
    <w:rsid w:val="00EE2ED1"/>
    <w:rsid w:val="00F123A4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BE419"/>
  <w15:chartTrackingRefBased/>
  <w15:docId w15:val="{D288E132-D484-4CCD-9F71-E8214A8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5A3"/>
    <w:rPr>
      <w:color w:val="808080"/>
    </w:rPr>
  </w:style>
  <w:style w:type="paragraph" w:styleId="a4">
    <w:name w:val="Closing"/>
    <w:basedOn w:val="a"/>
    <w:link w:val="a5"/>
    <w:uiPriority w:val="99"/>
    <w:unhideWhenUsed/>
    <w:rsid w:val="00B71AEB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5">
    <w:name w:val="結語 (文字)"/>
    <w:basedOn w:val="a0"/>
    <w:link w:val="a4"/>
    <w:uiPriority w:val="99"/>
    <w:rsid w:val="00B71AEB"/>
    <w:rPr>
      <w:rFonts w:ascii="BIZ UD明朝 Medium" w:eastAsia="BIZ UD明朝 Medium" w:hAnsi="BIZ UD明朝 Medium"/>
      <w:sz w:val="24"/>
      <w:szCs w:val="28"/>
    </w:rPr>
  </w:style>
  <w:style w:type="paragraph" w:styleId="a6">
    <w:name w:val="List Paragraph"/>
    <w:basedOn w:val="a"/>
    <w:uiPriority w:val="34"/>
    <w:qFormat/>
    <w:rsid w:val="00B71A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305"/>
  </w:style>
  <w:style w:type="paragraph" w:styleId="a9">
    <w:name w:val="footer"/>
    <w:basedOn w:val="a"/>
    <w:link w:val="aa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恭子</dc:creator>
  <cp:keywords/>
  <dc:description/>
  <cp:lastModifiedBy>162056@c.kudan.ed.jp</cp:lastModifiedBy>
  <cp:revision>3</cp:revision>
  <cp:lastPrinted>2023-05-12T12:52:00Z</cp:lastPrinted>
  <dcterms:created xsi:type="dcterms:W3CDTF">2023-05-12T12:49:00Z</dcterms:created>
  <dcterms:modified xsi:type="dcterms:W3CDTF">2023-05-12T12:52:00Z</dcterms:modified>
</cp:coreProperties>
</file>